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8CC9" w14:textId="77777777" w:rsid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414EEF90" w14:textId="48200641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иректор МАУК «Централизованная система </w:t>
      </w:r>
    </w:p>
    <w:p w14:paraId="0C493684" w14:textId="77777777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библиотечного и архивного дела»</w:t>
      </w:r>
    </w:p>
    <w:p w14:paraId="6FBD1934" w14:textId="77777777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Козловского муниципального округа</w:t>
      </w:r>
    </w:p>
    <w:p w14:paraId="447CC305" w14:textId="77777777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Чувашской Республики</w:t>
      </w:r>
    </w:p>
    <w:p w14:paraId="01527CA6" w14:textId="77777777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И.Н. Ибрина</w:t>
      </w:r>
    </w:p>
    <w:p w14:paraId="54849A03" w14:textId="2A7A65F3" w:rsidR="00336FAE" w:rsidRPr="00336FAE" w:rsidRDefault="00336FAE" w:rsidP="00336F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BB6F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</w:t>
      </w:r>
      <w:r w:rsidRPr="00336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14:paraId="0EF6DACB" w14:textId="77777777" w:rsidR="00336FAE" w:rsidRPr="003B2A74" w:rsidRDefault="00336FAE" w:rsidP="00336F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34472F" w14:textId="77777777" w:rsidR="00336FAE" w:rsidRPr="003B2A74" w:rsidRDefault="00336FAE" w:rsidP="00336F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A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14:paraId="039B9AB6" w14:textId="00D3ABDF" w:rsidR="00336FAE" w:rsidRPr="001220DA" w:rsidRDefault="00336FAE" w:rsidP="00336F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220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краеведческом конкурсе чтецов «Их сердце – в строках на бумаге»</w:t>
      </w:r>
    </w:p>
    <w:p w14:paraId="25DF7A59" w14:textId="77777777" w:rsidR="003B2A74" w:rsidRPr="0080787B" w:rsidRDefault="003B2A74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B05E8C" w14:textId="204E6FDD" w:rsidR="00336FAE" w:rsidRPr="0080787B" w:rsidRDefault="00336FAE" w:rsidP="008078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положения</w:t>
      </w:r>
    </w:p>
    <w:p w14:paraId="68870EC4" w14:textId="77777777" w:rsidR="0080787B" w:rsidRPr="0080787B" w:rsidRDefault="0080787B" w:rsidP="0080787B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A27D1C9" w14:textId="2B8A8163" w:rsidR="00336FAE" w:rsidRPr="0080787B" w:rsidRDefault="00336FAE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Краеведческий конкурс «</w:t>
      </w:r>
      <w:r w:rsidR="003B2A74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сердце – в строках на бумаге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(далее - Конкурс) проводится в рамках </w:t>
      </w:r>
      <w:r w:rsidR="00A41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3B2A74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5-л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етия со дня рождения чувашского поэта</w:t>
      </w:r>
      <w:r w:rsidR="003B2A74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Юрия Семендера</w:t>
      </w:r>
      <w:r w:rsidR="0080787B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(02.01. 1941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</w:t>
      </w:r>
      <w:r w:rsidR="00A41B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5-лети</w:t>
      </w:r>
      <w:r w:rsidR="008522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дня рождения чувашского поэта</w:t>
      </w:r>
      <w:r w:rsidR="0080787B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Раисы </w:t>
      </w:r>
      <w:r w:rsidR="00E66663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Сарби (</w:t>
      </w:r>
      <w:r w:rsidR="0080787B"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02.01.1951</w:t>
      </w: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4A7FD50" w14:textId="77777777" w:rsidR="00336FAE" w:rsidRPr="0080787B" w:rsidRDefault="00336FAE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Учредителем конкурса является межпоселенческая центральная библиотека МАУК «Централизованная система библиотечного и архивного дела» Козловского муниципального округа Чувашской Республики.</w:t>
      </w:r>
    </w:p>
    <w:p w14:paraId="25676094" w14:textId="7BADB21D" w:rsidR="004F26DC" w:rsidRPr="0080787B" w:rsidRDefault="00336FAE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К участию конкурса приглашаются учащиеся школ, воспитатели, учителя, организации, творческие объединения.</w:t>
      </w:r>
    </w:p>
    <w:p w14:paraId="77C72FF0" w14:textId="77777777" w:rsidR="004F26DC" w:rsidRPr="0080787B" w:rsidRDefault="004F26DC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0B627E" w14:textId="77777777" w:rsidR="004F26DC" w:rsidRPr="0080787B" w:rsidRDefault="004F26DC" w:rsidP="0080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A16DA86" w14:textId="77777777" w:rsidR="00EC6A31" w:rsidRPr="00DC607F" w:rsidRDefault="00EC6A31" w:rsidP="00EC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7F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14:paraId="59CA3F3D" w14:textId="77777777" w:rsidR="00EC6A31" w:rsidRDefault="00EC6A31" w:rsidP="00EC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8EB0A" w14:textId="77777777" w:rsidR="00EC6A31" w:rsidRPr="00D367BA" w:rsidRDefault="00EC6A31" w:rsidP="00EC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51500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популяризация </w:t>
      </w:r>
      <w:r w:rsidRPr="006F5C88">
        <w:rPr>
          <w:rFonts w:ascii="Times New Roman" w:hAnsi="Times New Roman" w:cs="Times New Roman"/>
          <w:sz w:val="24"/>
          <w:szCs w:val="24"/>
        </w:rPr>
        <w:t xml:space="preserve">творческого наследия </w:t>
      </w:r>
      <w:r>
        <w:rPr>
          <w:rFonts w:ascii="Times New Roman" w:hAnsi="Times New Roman" w:cs="Times New Roman"/>
          <w:sz w:val="24"/>
          <w:szCs w:val="24"/>
        </w:rPr>
        <w:t>чувашских поэтов</w:t>
      </w:r>
      <w:r w:rsidRPr="006F5C88">
        <w:rPr>
          <w:rFonts w:ascii="Times New Roman" w:hAnsi="Times New Roman" w:cs="Times New Roman"/>
          <w:sz w:val="24"/>
          <w:szCs w:val="24"/>
        </w:rPr>
        <w:t xml:space="preserve">, создание условий по выявлению, продвижению молодых талантливых </w:t>
      </w:r>
      <w:r>
        <w:rPr>
          <w:rFonts w:ascii="Times New Roman" w:hAnsi="Times New Roman" w:cs="Times New Roman"/>
          <w:sz w:val="24"/>
          <w:szCs w:val="24"/>
        </w:rPr>
        <w:t>людей</w:t>
      </w:r>
      <w:r w:rsidRPr="006F5C88">
        <w:rPr>
          <w:rFonts w:ascii="Times New Roman" w:hAnsi="Times New Roman" w:cs="Times New Roman"/>
          <w:sz w:val="24"/>
          <w:szCs w:val="24"/>
        </w:rPr>
        <w:t>, стимулирование их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DBD59" w14:textId="77777777" w:rsidR="00EC6A31" w:rsidRDefault="00EC6A31" w:rsidP="00EC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51500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5A339" w14:textId="77777777" w:rsidR="00EC6A31" w:rsidRDefault="00EC6A31" w:rsidP="00EC6A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C1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культуры обучающихся и населения через чтение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книг;</w:t>
      </w:r>
    </w:p>
    <w:p w14:paraId="472BBB25" w14:textId="3BEF7479" w:rsidR="00EC6A31" w:rsidRPr="009D3C19" w:rsidRDefault="00EC6A31" w:rsidP="00EC6A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2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67BA">
        <w:rPr>
          <w:rFonts w:ascii="Times New Roman" w:hAnsi="Times New Roman" w:cs="Times New Roman"/>
          <w:sz w:val="24"/>
          <w:szCs w:val="24"/>
        </w:rPr>
        <w:t xml:space="preserve">повышение читательской активности, обеспечение доступности к информации, </w:t>
      </w:r>
      <w:r w:rsidRPr="009D3C19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культурным ценностям, услугам библиотеки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B9C28F" w14:textId="77777777" w:rsidR="004F26DC" w:rsidRDefault="004F26DC" w:rsidP="00D7191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14:paraId="12252915" w14:textId="77777777" w:rsidR="001220DA" w:rsidRPr="00E53676" w:rsidRDefault="001220DA" w:rsidP="0012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и номинации к</w:t>
      </w:r>
      <w:r w:rsidRPr="00E53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36A5C141" w14:textId="77777777" w:rsidR="001220DA" w:rsidRPr="00E53676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39E0D" w14:textId="4450CFC5" w:rsidR="001220DA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 участию в конкурсе приглашаются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в </w:t>
      </w:r>
      <w:r w:rsidRPr="00E53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возрастной категории от</w:t>
      </w:r>
      <w:r w:rsidR="000B6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r w:rsidRPr="0021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 и старше</w:t>
      </w:r>
      <w:r w:rsidR="00CA5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A5812" w:rsidRPr="00CA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Конкурсанты декламируют стихотворение или отрывок (длительность выступления </w:t>
      </w:r>
      <w:r w:rsidR="00CA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CA5812" w:rsidRPr="00CA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более </w:t>
      </w:r>
      <w:r w:rsidR="00CA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</w:t>
      </w:r>
      <w:r w:rsidR="00CA5812" w:rsidRPr="00CA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минут).</w:t>
      </w:r>
    </w:p>
    <w:p w14:paraId="3D5F0301" w14:textId="68FBFB6A" w:rsidR="001220DA" w:rsidRPr="008C67EA" w:rsidRDefault="001220DA" w:rsidP="001220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</w:t>
      </w:r>
      <w:r w:rsidRPr="008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Победители будут определяться среди участников </w:t>
      </w:r>
      <w:r w:rsidR="008C67EA"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</w:t>
      </w: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возрастных категорий:</w:t>
      </w:r>
    </w:p>
    <w:p w14:paraId="01030633" w14:textId="77777777" w:rsidR="001220DA" w:rsidRPr="008C67EA" w:rsidRDefault="001220DA" w:rsidP="001220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1-4 класс</w:t>
      </w:r>
    </w:p>
    <w:p w14:paraId="6C1174EB" w14:textId="0D6E7BE4" w:rsidR="001220DA" w:rsidRPr="008C67EA" w:rsidRDefault="001220DA" w:rsidP="001220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5-</w:t>
      </w:r>
      <w:r w:rsidR="00C64281"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</w:p>
    <w:p w14:paraId="74BF4385" w14:textId="34A5F617" w:rsidR="001220DA" w:rsidRDefault="001220DA" w:rsidP="001220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C64281"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-11 класс</w:t>
      </w:r>
    </w:p>
    <w:p w14:paraId="5DDEAFE3" w14:textId="013326C5" w:rsidR="00BB6FCC" w:rsidRPr="008C67EA" w:rsidRDefault="00BB6FCC" w:rsidP="001220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Взрослые</w:t>
      </w:r>
    </w:p>
    <w:p w14:paraId="10031E7C" w14:textId="77777777" w:rsidR="001220DA" w:rsidRPr="00CA5812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Номинации Конкурса:</w:t>
      </w:r>
    </w:p>
    <w:p w14:paraId="45E736D4" w14:textId="77777777" w:rsidR="008C67EA" w:rsidRPr="008C67EA" w:rsidRDefault="008C67EA" w:rsidP="008C6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Лучшее исполнение стихов на чувашском языке</w:t>
      </w:r>
    </w:p>
    <w:p w14:paraId="522F2DDE" w14:textId="77777777" w:rsidR="008C67EA" w:rsidRPr="008C67EA" w:rsidRDefault="008C67EA" w:rsidP="008C6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Лучшее исполнение стихов на русском языке</w:t>
      </w:r>
    </w:p>
    <w:p w14:paraId="2C457964" w14:textId="35EF1F52" w:rsidR="001220DA" w:rsidRDefault="001220DA" w:rsidP="00122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156AB" w14:textId="77777777" w:rsidR="001220DA" w:rsidRDefault="001220DA" w:rsidP="00122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4BBD3" w14:textId="77777777" w:rsidR="001220DA" w:rsidRPr="00D81B44" w:rsidRDefault="001220DA" w:rsidP="0012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Сроки и порядок проведения Конкурса</w:t>
      </w:r>
    </w:p>
    <w:p w14:paraId="35867F2C" w14:textId="77777777" w:rsidR="001220DA" w:rsidRPr="00D81B44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C983F8" w14:textId="2C6C3E5E" w:rsidR="001220DA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Прием конкурсных работ и заявки на участие в конкурсе осуществляется </w:t>
      </w:r>
      <w:r w:rsidRPr="00D81B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 </w:t>
      </w:r>
      <w:r w:rsidR="00CA5812" w:rsidRPr="00CA58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12</w:t>
      </w:r>
      <w:r w:rsidR="00CA58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</w:t>
      </w:r>
      <w:r w:rsidR="00CA5812" w:rsidRPr="00CA58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29 января </w:t>
      </w: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(включительно)</w:t>
      </w:r>
      <w:r w:rsidR="00F53B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адресу: г. Козловка, ул. Ленина, д. 53 (2 этаж)</w:t>
      </w: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53B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или на эл. почту: </w:t>
      </w:r>
      <w:hyperlink r:id="rId5" w:history="1">
        <w:r w:rsidR="002238D6" w:rsidRPr="004751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kozlov_bibl</w:t>
        </w:r>
        <w:r w:rsidR="002238D6" w:rsidRPr="002238D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@</w:t>
        </w:r>
        <w:r w:rsidR="002238D6" w:rsidRPr="004751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mail</w:t>
        </w:r>
        <w:r w:rsidR="002238D6" w:rsidRPr="004751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.ru</w:t>
        </w:r>
      </w:hyperlink>
    </w:p>
    <w:p w14:paraId="64D8716C" w14:textId="77777777" w:rsidR="001220DA" w:rsidRPr="00D81B44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4.2. Финансовые расходы на изготовление печатной продукции осуществляются за счет организационного взноса в размере 100 рублей за участие в одной номинации с одной работой. Оплата производится в день приема заявки.</w:t>
      </w:r>
    </w:p>
    <w:p w14:paraId="5E841C24" w14:textId="4D1A10EA" w:rsidR="001220DA" w:rsidRPr="00CA5812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 Оценка и выступление участников состоится </w:t>
      </w:r>
      <w:r w:rsidR="00CA5812" w:rsidRPr="00CA58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31 января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2A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межпоселенческой центральной </w:t>
      </w:r>
      <w:r w:rsidR="00CA5812" w:rsidRPr="00D82ACA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библиотеке</w:t>
      </w:r>
      <w:r w:rsidR="00CA5812"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5812" w:rsidRPr="00CA58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9.30</w:t>
      </w:r>
      <w:r w:rsidR="00161A8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</w:p>
    <w:p w14:paraId="0D387E1A" w14:textId="44FAE9E7" w:rsidR="001220DA" w:rsidRPr="00D81B44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 </w:t>
      </w:r>
      <w:r w:rsidR="009B1885" w:rsidRPr="009B1885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Конкурсе и его итогах буд</w:t>
      </w:r>
      <w:r w:rsidR="0090568B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9B1885" w:rsidRPr="009B18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 размещаться </w:t>
      </w: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социальной сети в ВКонтакте </w:t>
      </w:r>
      <w:hyperlink r:id="rId6" w:history="1">
        <w:r w:rsidRPr="00D81B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zh-CN"/>
          </w:rPr>
          <w:t>https://vk.com/id360189582</w:t>
        </w:r>
      </w:hyperlink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сайте </w:t>
      </w:r>
      <w:hyperlink r:id="rId7" w:history="1">
        <w:r w:rsidRPr="00D81B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zh-CN"/>
          </w:rPr>
          <w:t>https://kozlib.ru/</w:t>
        </w:r>
      </w:hyperlink>
    </w:p>
    <w:p w14:paraId="4B4A69EF" w14:textId="77777777" w:rsidR="001220DA" w:rsidRPr="00D81B44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0CEE266" w14:textId="2839C279" w:rsidR="001220DA" w:rsidRPr="00D81B44" w:rsidRDefault="001220DA" w:rsidP="0012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Требования,</w:t>
      </w:r>
      <w:r w:rsidR="001410B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критерии </w:t>
      </w:r>
      <w:r w:rsidRPr="00D81B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предъявляемые к работам</w:t>
      </w:r>
    </w:p>
    <w:p w14:paraId="1BD01E1A" w14:textId="77777777" w:rsidR="001220DA" w:rsidRPr="00D81B44" w:rsidRDefault="001220DA" w:rsidP="0012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1F8405" w14:textId="77777777" w:rsidR="001220DA" w:rsidRPr="00D81B44" w:rsidRDefault="001220DA" w:rsidP="0012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Отправляя работу на Конкурс, один из законных представителей Участника, соглашается с условиями конкурса, указанными в данном Положении, в том числе дает согласие на обработку персональных данных.</w:t>
      </w:r>
    </w:p>
    <w:p w14:paraId="6E30362B" w14:textId="398B9F52" w:rsidR="001410BF" w:rsidRPr="001410BF" w:rsidRDefault="001410BF" w:rsidP="00141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5.2. </w:t>
      </w: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Критерии оценки выступлений:</w:t>
      </w:r>
    </w:p>
    <w:p w14:paraId="4A9B0F4C" w14:textId="77777777" w:rsidR="001410BF" w:rsidRPr="001410BF" w:rsidRDefault="001410BF" w:rsidP="00141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-эмоциональность, выразительность выступления</w:t>
      </w:r>
    </w:p>
    <w:p w14:paraId="39A6C43B" w14:textId="77777777" w:rsidR="001410BF" w:rsidRPr="001410BF" w:rsidRDefault="001410BF" w:rsidP="00141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-техника речи</w:t>
      </w:r>
    </w:p>
    <w:p w14:paraId="4DC2DB4E" w14:textId="77777777" w:rsidR="001410BF" w:rsidRPr="001410BF" w:rsidRDefault="001410BF" w:rsidP="00141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-качество и глубина проникновения в творческий мир поэта</w:t>
      </w:r>
    </w:p>
    <w:p w14:paraId="4764314D" w14:textId="77777777" w:rsidR="001410BF" w:rsidRPr="001410BF" w:rsidRDefault="001410BF" w:rsidP="00141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-собственная трактовка художественного произведения</w:t>
      </w:r>
    </w:p>
    <w:p w14:paraId="4618781D" w14:textId="69C43B60" w:rsidR="001220DA" w:rsidRPr="001410BF" w:rsidRDefault="001410BF" w:rsidP="00141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410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-умение воздействовать на слушателей</w:t>
      </w:r>
    </w:p>
    <w:p w14:paraId="33C4CCE3" w14:textId="77777777" w:rsidR="001220DA" w:rsidRPr="00D81B44" w:rsidRDefault="001220DA" w:rsidP="0012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Конкурсная комиссия</w:t>
      </w:r>
    </w:p>
    <w:p w14:paraId="1FF4E241" w14:textId="77777777" w:rsidR="001220DA" w:rsidRPr="00D81B44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 целях организации подготовки и проведения Конкурса создаётся Конкурсная комиссия в составе:</w:t>
      </w:r>
    </w:p>
    <w:p w14:paraId="10989D86" w14:textId="77777777" w:rsidR="001220DA" w:rsidRPr="00D81B44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Председатель жюри</w:t>
      </w: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9DFE336" w14:textId="1F632F97" w:rsidR="001220DA" w:rsidRPr="00D81B44" w:rsidRDefault="00CA5812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Иванова Надежда Ананьевна,</w:t>
      </w:r>
      <w:r w:rsidRPr="00440E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библиограф межпоселенческой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центральной библиотеки</w:t>
      </w:r>
      <w:r w:rsidR="001220DA"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D1C7E09" w14:textId="77777777" w:rsidR="001220DA" w:rsidRPr="00D81B44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Члены жюри</w:t>
      </w: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1C31241" w14:textId="77777777" w:rsidR="001220DA" w:rsidRPr="00D1667B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67B">
        <w:rPr>
          <w:rFonts w:ascii="Times New Roman" w:eastAsia="Times New Roman" w:hAnsi="Times New Roman" w:cs="Times New Roman"/>
          <w:sz w:val="24"/>
          <w:szCs w:val="24"/>
          <w:lang w:eastAsia="zh-CN"/>
        </w:rPr>
        <w:t>Александрова Альбина Владимировна, учитель чувашского языка и литературы МБОУ «КСОШ №3» (по согласованию);</w:t>
      </w:r>
    </w:p>
    <w:p w14:paraId="339FE848" w14:textId="4EE841F0" w:rsidR="001220DA" w:rsidRPr="00D1667B" w:rsidRDefault="005D63CC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Морозова Надежда Ивановна, учитель чувашского языка и литературы МБОУ «Карамышевская СОШ»</w:t>
      </w:r>
      <w:r w:rsidR="001220DA" w:rsidRPr="00D16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(по согласованию);</w:t>
      </w:r>
    </w:p>
    <w:p w14:paraId="189EF37E" w14:textId="77777777" w:rsidR="001220DA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67B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Егорова Надежда Николаевна, учитель чувашского языка и литературы МАОУ «КСОШ №2» (по согласованию);</w:t>
      </w:r>
    </w:p>
    <w:p w14:paraId="24EFF162" w14:textId="77777777" w:rsidR="001220DA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0BF074" w14:textId="77777777" w:rsidR="001220DA" w:rsidRPr="00D81B44" w:rsidRDefault="001220DA" w:rsidP="0012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1B44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По решению жюри могут быть учреждены специальные призы.</w:t>
      </w:r>
    </w:p>
    <w:p w14:paraId="790491FF" w14:textId="77777777" w:rsidR="008E1475" w:rsidRDefault="008E1475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8274A5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8F7A6BD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481C60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83FB432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FCB6FD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213FBB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9B8489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AC6531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998BAB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49B556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871FD0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AC883E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A7B11E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EF0299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677952" w14:textId="77777777" w:rsidR="00BB6FCC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F21D28" w14:textId="4F178875" w:rsidR="001220DA" w:rsidRPr="008E1475" w:rsidRDefault="00BB6FCC" w:rsidP="001220D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ЗАЯВКА </w:t>
      </w:r>
      <w:r w:rsidR="001220DA" w:rsidRPr="008E1475">
        <w:rPr>
          <w:rFonts w:ascii="Times New Roman" w:eastAsia="Calibri" w:hAnsi="Times New Roman" w:cs="Times New Roman"/>
          <w:b/>
          <w:sz w:val="20"/>
          <w:szCs w:val="20"/>
        </w:rPr>
        <w:t>УЧАСТНИКА</w:t>
      </w:r>
      <w:r w:rsidR="001220DA" w:rsidRPr="008E147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9554F9C" w14:textId="570CE977" w:rsidR="001220DA" w:rsidRPr="008E1475" w:rsidRDefault="001220DA" w:rsidP="00122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E1475">
        <w:rPr>
          <w:rFonts w:ascii="Times New Roman" w:eastAsia="Calibri" w:hAnsi="Times New Roman" w:cs="Times New Roman"/>
          <w:b/>
          <w:sz w:val="20"/>
          <w:szCs w:val="20"/>
        </w:rPr>
        <w:t>конкурса «</w:t>
      </w:r>
      <w:r w:rsidR="006B42F8" w:rsidRPr="008E1475">
        <w:rPr>
          <w:rFonts w:ascii="Times New Roman" w:eastAsia="Calibri" w:hAnsi="Times New Roman" w:cs="Times New Roman"/>
          <w:b/>
          <w:sz w:val="20"/>
          <w:szCs w:val="20"/>
        </w:rPr>
        <w:t>Их сердце – в строках на бумаге</w:t>
      </w:r>
      <w:r w:rsidRPr="008E1475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08DC09D6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B23FCF" w14:textId="3130C6EA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ФИО (полностью)</w:t>
      </w:r>
      <w:r w:rsidR="006B42F8" w:rsidRPr="008E1475">
        <w:rPr>
          <w:rFonts w:ascii="Times New Roman" w:eastAsia="Calibri" w:hAnsi="Times New Roman" w:cs="Times New Roman"/>
          <w:sz w:val="20"/>
          <w:szCs w:val="20"/>
        </w:rPr>
        <w:t>___________________________</w:t>
      </w:r>
    </w:p>
    <w:p w14:paraId="4346B4A0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</w:t>
      </w:r>
    </w:p>
    <w:p w14:paraId="0A8C4275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Наименование организации (учреждения) полностью:</w:t>
      </w:r>
    </w:p>
    <w:p w14:paraId="41DE3E4C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 </w:t>
      </w:r>
    </w:p>
    <w:p w14:paraId="0608C181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ФИО и должность руководителя______________________________________________________</w:t>
      </w:r>
    </w:p>
    <w:p w14:paraId="18F427D0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возраст участника (класс): __________</w:t>
      </w:r>
    </w:p>
    <w:p w14:paraId="69A82802" w14:textId="77777777" w:rsidR="001220DA" w:rsidRPr="008E1475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 xml:space="preserve">Номинация конкурсной работы (подчеркнуть): </w:t>
      </w:r>
    </w:p>
    <w:p w14:paraId="11C86D07" w14:textId="77777777" w:rsidR="006B42F8" w:rsidRPr="008E1475" w:rsidRDefault="006B42F8" w:rsidP="001410B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Лучшее исполнение стихов на чувашском языке</w:t>
      </w:r>
    </w:p>
    <w:p w14:paraId="2387311F" w14:textId="77777777" w:rsidR="001410BF" w:rsidRPr="008E1475" w:rsidRDefault="006B42F8" w:rsidP="001410B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Лучшее исполнение стихов на русском языке</w:t>
      </w:r>
    </w:p>
    <w:p w14:paraId="024D2529" w14:textId="701615CB" w:rsidR="001410BF" w:rsidRPr="008E1475" w:rsidRDefault="001410BF" w:rsidP="006B42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Название произведения:______________________________________________</w:t>
      </w:r>
    </w:p>
    <w:p w14:paraId="280E4678" w14:textId="77777777" w:rsidR="00070A5E" w:rsidRPr="008E1475" w:rsidRDefault="00070A5E" w:rsidP="006B42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3C88EFB" w14:textId="71821FE3" w:rsidR="001220DA" w:rsidRPr="008E1475" w:rsidRDefault="001220DA" w:rsidP="006B42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Согласие на обработку персональных данных</w:t>
      </w:r>
    </w:p>
    <w:p w14:paraId="4B61C0DC" w14:textId="77777777" w:rsidR="008C1840" w:rsidRDefault="001220DA" w:rsidP="001220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b/>
          <w:sz w:val="20"/>
          <w:szCs w:val="20"/>
        </w:rPr>
        <w:t>согласен</w:t>
      </w:r>
      <w:r w:rsidR="008E1475" w:rsidRPr="008E147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E1475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14:paraId="3638E521" w14:textId="19E93F33" w:rsidR="001220DA" w:rsidRPr="008E1475" w:rsidRDefault="008E1475" w:rsidP="0074418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E1475">
        <w:rPr>
          <w:rFonts w:ascii="Times New Roman" w:eastAsia="Calibri" w:hAnsi="Times New Roman" w:cs="Times New Roman"/>
          <w:sz w:val="20"/>
          <w:szCs w:val="20"/>
        </w:rPr>
        <w:t>Благодарим за заполнение формы</w:t>
      </w:r>
    </w:p>
    <w:sectPr w:rsidR="001220DA" w:rsidRPr="008E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F695D"/>
    <w:multiLevelType w:val="hybridMultilevel"/>
    <w:tmpl w:val="D2102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D0C4A"/>
    <w:multiLevelType w:val="hybridMultilevel"/>
    <w:tmpl w:val="5F0CEC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256059"/>
    <w:multiLevelType w:val="hybridMultilevel"/>
    <w:tmpl w:val="86803F7C"/>
    <w:lvl w:ilvl="0" w:tplc="333AC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C46"/>
    <w:multiLevelType w:val="hybridMultilevel"/>
    <w:tmpl w:val="2AB4B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12"/>
    <w:rsid w:val="00070A5E"/>
    <w:rsid w:val="00073FB4"/>
    <w:rsid w:val="000B6086"/>
    <w:rsid w:val="000F7B37"/>
    <w:rsid w:val="001220DA"/>
    <w:rsid w:val="001410BF"/>
    <w:rsid w:val="00161A8D"/>
    <w:rsid w:val="00173ECF"/>
    <w:rsid w:val="002047DA"/>
    <w:rsid w:val="002238D6"/>
    <w:rsid w:val="00315E66"/>
    <w:rsid w:val="00336FAE"/>
    <w:rsid w:val="003B2A74"/>
    <w:rsid w:val="004F26DC"/>
    <w:rsid w:val="005A6279"/>
    <w:rsid w:val="005D63CC"/>
    <w:rsid w:val="005E53CC"/>
    <w:rsid w:val="006B42F8"/>
    <w:rsid w:val="0074418D"/>
    <w:rsid w:val="0080787B"/>
    <w:rsid w:val="0085226F"/>
    <w:rsid w:val="008C1840"/>
    <w:rsid w:val="008C67EA"/>
    <w:rsid w:val="008E1475"/>
    <w:rsid w:val="0090568B"/>
    <w:rsid w:val="009B1885"/>
    <w:rsid w:val="00A00183"/>
    <w:rsid w:val="00A41BB7"/>
    <w:rsid w:val="00B6768F"/>
    <w:rsid w:val="00BB6FCC"/>
    <w:rsid w:val="00C64281"/>
    <w:rsid w:val="00C67ED9"/>
    <w:rsid w:val="00CA5812"/>
    <w:rsid w:val="00D1667B"/>
    <w:rsid w:val="00D71912"/>
    <w:rsid w:val="00E66663"/>
    <w:rsid w:val="00EC6A31"/>
    <w:rsid w:val="00EE554C"/>
    <w:rsid w:val="00F0445E"/>
    <w:rsid w:val="00F53BCA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A83A"/>
  <w15:chartTrackingRefBased/>
  <w15:docId w15:val="{3D212959-B217-4D67-9E70-3400CA8B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8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3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z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360189582" TargetMode="External"/><Relationship Id="rId5" Type="http://schemas.openxmlformats.org/officeDocument/2006/relationships/hyperlink" Target="mailto:kozlov_bib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Козловка</dc:creator>
  <cp:keywords/>
  <dc:description/>
  <cp:lastModifiedBy>PC</cp:lastModifiedBy>
  <cp:revision>50</cp:revision>
  <dcterms:created xsi:type="dcterms:W3CDTF">2025-07-26T10:36:00Z</dcterms:created>
  <dcterms:modified xsi:type="dcterms:W3CDTF">2026-01-15T05:36:00Z</dcterms:modified>
</cp:coreProperties>
</file>